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9429" w14:textId="77777777" w:rsidR="00F82BBF" w:rsidRPr="009123A5" w:rsidRDefault="00F82BBF" w:rsidP="00F82BB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23A5">
        <w:rPr>
          <w:rFonts w:ascii="Arial" w:eastAsia="Times New Roman" w:hAnsi="Arial" w:cs="Arial"/>
          <w:color w:val="000000"/>
        </w:rPr>
        <w:t>Lydia Rhea</w:t>
      </w:r>
    </w:p>
    <w:p w14:paraId="400D7636" w14:textId="77777777" w:rsidR="00F82BBF" w:rsidRPr="009123A5" w:rsidRDefault="00F82BBF" w:rsidP="00F82BB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23A5">
        <w:rPr>
          <w:rFonts w:ascii="Arial" w:eastAsia="Times New Roman" w:hAnsi="Arial" w:cs="Arial"/>
          <w:color w:val="000000"/>
        </w:rPr>
        <w:t>cello.rhea@gmail.com</w:t>
      </w:r>
    </w:p>
    <w:p w14:paraId="5F7CD97F" w14:textId="77777777" w:rsidR="00F82BBF" w:rsidRDefault="00040141" w:rsidP="00F82BBF">
      <w:pPr>
        <w:spacing w:after="0" w:line="240" w:lineRule="auto"/>
        <w:jc w:val="center"/>
        <w:rPr>
          <w:rFonts w:ascii="Arial" w:eastAsia="Times New Roman" w:hAnsi="Arial" w:cs="Arial"/>
          <w:color w:val="1155CC"/>
          <w:u w:val="single"/>
        </w:rPr>
      </w:pPr>
      <w:hyperlink r:id="rId5" w:history="1">
        <w:r w:rsidR="00F82BBF" w:rsidRPr="009123A5">
          <w:rPr>
            <w:rFonts w:ascii="Arial" w:eastAsia="Times New Roman" w:hAnsi="Arial" w:cs="Arial"/>
            <w:color w:val="1155CC"/>
            <w:u w:val="single"/>
          </w:rPr>
          <w:t>www.lydia-rhea.com</w:t>
        </w:r>
      </w:hyperlink>
    </w:p>
    <w:p w14:paraId="53B0BBD8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</w:p>
    <w:p w14:paraId="3E233E16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  <w:r w:rsidRPr="009123A5">
        <w:rPr>
          <w:rFonts w:ascii="Arial" w:eastAsia="Times New Roman" w:hAnsi="Arial" w:cs="Arial"/>
          <w:b/>
          <w:bCs/>
          <w:color w:val="000000"/>
        </w:rPr>
        <w:t>EDUCATION</w:t>
      </w:r>
    </w:p>
    <w:p w14:paraId="43975C07" w14:textId="6FF6C6D7" w:rsidR="002E14D9" w:rsidRDefault="005142A7" w:rsidP="00F82B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pursuing a B.M. in Cello Performance at the Cleveland Institute of Music, </w:t>
      </w:r>
      <w:r w:rsidR="00F371CF">
        <w:rPr>
          <w:rFonts w:ascii="Arial" w:eastAsia="Times New Roman" w:hAnsi="Arial" w:cs="Arial"/>
          <w:color w:val="000000"/>
        </w:rPr>
        <w:t xml:space="preserve">starting </w:t>
      </w:r>
      <w:r>
        <w:rPr>
          <w:rFonts w:ascii="Arial" w:eastAsia="Times New Roman" w:hAnsi="Arial" w:cs="Arial"/>
          <w:color w:val="000000"/>
        </w:rPr>
        <w:t>Augu</w:t>
      </w:r>
      <w:r w:rsidR="00F371CF">
        <w:rPr>
          <w:rFonts w:ascii="Arial" w:eastAsia="Times New Roman" w:hAnsi="Arial" w:cs="Arial"/>
          <w:color w:val="000000"/>
        </w:rPr>
        <w:t>st 2</w:t>
      </w:r>
      <w:r>
        <w:rPr>
          <w:rFonts w:ascii="Arial" w:eastAsia="Times New Roman" w:hAnsi="Arial" w:cs="Arial"/>
          <w:color w:val="000000"/>
        </w:rPr>
        <w:t>018</w:t>
      </w:r>
    </w:p>
    <w:p w14:paraId="6911AC0E" w14:textId="0ED60556" w:rsidR="00F82BBF" w:rsidRPr="009123A5" w:rsidRDefault="00F82BBF" w:rsidP="00F82B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</w:rPr>
        <w:t>Academy of the Music Institute of Chicago, August 2014 - May 2018</w:t>
      </w:r>
    </w:p>
    <w:p w14:paraId="66027BA9" w14:textId="77777777" w:rsidR="00F82BBF" w:rsidRPr="009123A5" w:rsidRDefault="00F82BBF" w:rsidP="00F82B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</w:rPr>
        <w:t xml:space="preserve">Indiana Connections Academy, High School Diploma, Core 40 with Academic Honors, Top 20 </w:t>
      </w:r>
      <w:proofErr w:type="spellStart"/>
      <w:r w:rsidRPr="009123A5">
        <w:rPr>
          <w:rFonts w:ascii="Arial" w:eastAsia="Times New Roman" w:hAnsi="Arial" w:cs="Arial"/>
          <w:color w:val="000000"/>
        </w:rPr>
        <w:t>Distinguishment</w:t>
      </w:r>
      <w:proofErr w:type="spellEnd"/>
      <w:r w:rsidRPr="009123A5">
        <w:rPr>
          <w:rFonts w:ascii="Arial" w:eastAsia="Times New Roman" w:hAnsi="Arial" w:cs="Arial"/>
          <w:color w:val="000000"/>
        </w:rPr>
        <w:t>, completed May 2017</w:t>
      </w:r>
    </w:p>
    <w:p w14:paraId="084EF5CA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</w:p>
    <w:p w14:paraId="5837EF5E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  <w:r w:rsidRPr="009123A5">
        <w:rPr>
          <w:rFonts w:ascii="Arial" w:eastAsia="Times New Roman" w:hAnsi="Arial" w:cs="Arial"/>
          <w:b/>
          <w:bCs/>
          <w:color w:val="000000"/>
        </w:rPr>
        <w:t>PRIVATE TEACHERS</w:t>
      </w:r>
    </w:p>
    <w:p w14:paraId="71E8A92C" w14:textId="64B6EC3B" w:rsidR="005142A7" w:rsidRDefault="005142A7" w:rsidP="00F82BB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Dr. Melissa Kraut, Professor of Cello, Cleveland Institute of Music,</w:t>
      </w:r>
      <w:r w:rsidR="00F371CF">
        <w:rPr>
          <w:rFonts w:ascii="Arial" w:eastAsia="Times New Roman" w:hAnsi="Arial" w:cs="Arial"/>
          <w:color w:val="000000"/>
        </w:rPr>
        <w:t xml:space="preserve"> starting</w:t>
      </w:r>
      <w:r>
        <w:rPr>
          <w:rFonts w:ascii="Arial" w:eastAsia="Times New Roman" w:hAnsi="Arial" w:cs="Arial"/>
          <w:color w:val="000000"/>
        </w:rPr>
        <w:t xml:space="preserve"> August 2018</w:t>
      </w:r>
    </w:p>
    <w:p w14:paraId="74E6D0B2" w14:textId="6B3BD85F" w:rsidR="00F82BBF" w:rsidRPr="009123A5" w:rsidRDefault="00F82BBF" w:rsidP="00F82BB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</w:rPr>
        <w:t xml:space="preserve">Hans </w:t>
      </w:r>
      <w:proofErr w:type="spellStart"/>
      <w:r w:rsidRPr="009123A5">
        <w:rPr>
          <w:rFonts w:ascii="Arial" w:eastAsia="Times New Roman" w:hAnsi="Arial" w:cs="Arial"/>
          <w:color w:val="000000"/>
          <w:shd w:val="clear" w:color="auto" w:fill="FFFFFF"/>
        </w:rPr>
        <w:t>Jørgen</w:t>
      </w:r>
      <w:proofErr w:type="spellEnd"/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 Jensen, Professor of Cello, Northwestern University, June 2014 - present</w:t>
      </w:r>
    </w:p>
    <w:p w14:paraId="55E13DEA" w14:textId="77777777" w:rsidR="00F82BBF" w:rsidRPr="009123A5" w:rsidRDefault="00F82BBF" w:rsidP="00F82BB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Dr. Kurt Fowler, Professor of Cello, Indiana State University, August 2011 - June 2014</w:t>
      </w:r>
    </w:p>
    <w:p w14:paraId="3D112096" w14:textId="77777777" w:rsidR="00F82BBF" w:rsidRPr="009123A5" w:rsidRDefault="00F82BBF" w:rsidP="00F82BB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Susan Moses, co-director, Indiana University String Academy, August 2008 - July 2012</w:t>
      </w:r>
    </w:p>
    <w:p w14:paraId="551BE784" w14:textId="77777777" w:rsidR="00F82BBF" w:rsidRPr="009123A5" w:rsidRDefault="00F82BBF" w:rsidP="00F82BB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Elizabeth </w:t>
      </w:r>
      <w:proofErr w:type="spellStart"/>
      <w:r w:rsidRPr="009123A5">
        <w:rPr>
          <w:rFonts w:ascii="Arial" w:eastAsia="Times New Roman" w:hAnsi="Arial" w:cs="Arial"/>
          <w:color w:val="000000"/>
          <w:shd w:val="clear" w:color="auto" w:fill="FFFFFF"/>
        </w:rPr>
        <w:t>Efroymson</w:t>
      </w:r>
      <w:proofErr w:type="spellEnd"/>
      <w:r w:rsidRPr="009123A5">
        <w:rPr>
          <w:rFonts w:ascii="Arial" w:eastAsia="Times New Roman" w:hAnsi="Arial" w:cs="Arial"/>
          <w:color w:val="000000"/>
          <w:shd w:val="clear" w:color="auto" w:fill="FFFFFF"/>
        </w:rPr>
        <w:t>-Brooks, Indianapolis Suzuki Academy, August 2004 - August 2008</w:t>
      </w:r>
    </w:p>
    <w:p w14:paraId="2A8DA8AB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</w:p>
    <w:p w14:paraId="178C6950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  <w:r w:rsidRPr="009123A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MASTERCLASSES/LESSONS</w:t>
      </w:r>
    </w:p>
    <w:p w14:paraId="3A350173" w14:textId="76FD2552" w:rsidR="005142A7" w:rsidRPr="005142A7" w:rsidRDefault="005142A7" w:rsidP="005142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Richard Aaron</w:t>
      </w:r>
    </w:p>
    <w:p w14:paraId="62AA7ED2" w14:textId="4D7AC153" w:rsidR="005142A7" w:rsidRDefault="005142A7" w:rsidP="005142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142A7">
        <w:rPr>
          <w:rFonts w:ascii="Arial" w:eastAsia="Times New Roman" w:hAnsi="Arial" w:cs="Arial"/>
          <w:color w:val="000000"/>
        </w:rPr>
        <w:t>Stephen Balderston</w:t>
      </w:r>
    </w:p>
    <w:p w14:paraId="79D0418D" w14:textId="77777777" w:rsidR="007A4486" w:rsidRPr="007A4486" w:rsidRDefault="007A4486" w:rsidP="007A4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4486">
        <w:rPr>
          <w:rFonts w:ascii="Arial" w:eastAsia="Times New Roman" w:hAnsi="Arial" w:cs="Arial"/>
          <w:color w:val="000000"/>
        </w:rPr>
        <w:t xml:space="preserve">Colin </w:t>
      </w:r>
      <w:proofErr w:type="spellStart"/>
      <w:r w:rsidRPr="007A4486">
        <w:rPr>
          <w:rFonts w:ascii="Arial" w:eastAsia="Times New Roman" w:hAnsi="Arial" w:cs="Arial"/>
          <w:color w:val="000000"/>
        </w:rPr>
        <w:t>Carr</w:t>
      </w:r>
      <w:proofErr w:type="spellEnd"/>
    </w:p>
    <w:p w14:paraId="701D5B0B" w14:textId="7A2B72B3" w:rsidR="005142A7" w:rsidRDefault="005142A7" w:rsidP="005142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Pr="005142A7">
        <w:rPr>
          <w:rFonts w:ascii="Arial" w:eastAsia="Times New Roman" w:hAnsi="Arial" w:cs="Arial"/>
          <w:color w:val="000000"/>
        </w:rPr>
        <w:t>imothy Eddy</w:t>
      </w:r>
    </w:p>
    <w:p w14:paraId="334679F4" w14:textId="77777777" w:rsidR="005142A7" w:rsidRPr="005142A7" w:rsidRDefault="005142A7" w:rsidP="005142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142A7">
        <w:rPr>
          <w:rFonts w:ascii="Arial" w:eastAsia="Times New Roman" w:hAnsi="Arial" w:cs="Arial"/>
          <w:color w:val="000000"/>
        </w:rPr>
        <w:t xml:space="preserve">Amir </w:t>
      </w:r>
      <w:proofErr w:type="spellStart"/>
      <w:r w:rsidRPr="005142A7">
        <w:rPr>
          <w:rFonts w:ascii="Arial" w:eastAsia="Times New Roman" w:hAnsi="Arial" w:cs="Arial"/>
          <w:color w:val="000000"/>
        </w:rPr>
        <w:t>Eldan</w:t>
      </w:r>
      <w:proofErr w:type="spellEnd"/>
    </w:p>
    <w:p w14:paraId="208D08D1" w14:textId="3547211D" w:rsidR="005142A7" w:rsidRDefault="005142A7" w:rsidP="005142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Norman Fischer</w:t>
      </w:r>
    </w:p>
    <w:p w14:paraId="0EB69F9A" w14:textId="77777777" w:rsidR="007A4486" w:rsidRPr="007A4486" w:rsidRDefault="007A4486" w:rsidP="007A4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4486">
        <w:rPr>
          <w:rFonts w:ascii="Arial" w:eastAsia="Times New Roman" w:hAnsi="Arial" w:cs="Arial"/>
          <w:color w:val="000000"/>
        </w:rPr>
        <w:t xml:space="preserve">Clive </w:t>
      </w:r>
      <w:proofErr w:type="spellStart"/>
      <w:r w:rsidRPr="007A4486">
        <w:rPr>
          <w:rFonts w:ascii="Arial" w:eastAsia="Times New Roman" w:hAnsi="Arial" w:cs="Arial"/>
          <w:color w:val="000000"/>
        </w:rPr>
        <w:t>Greensmith</w:t>
      </w:r>
      <w:proofErr w:type="spellEnd"/>
    </w:p>
    <w:p w14:paraId="54A2694D" w14:textId="77777777" w:rsidR="007A4486" w:rsidRPr="007A4486" w:rsidRDefault="007A4486" w:rsidP="007A4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4486">
        <w:rPr>
          <w:rFonts w:ascii="Arial" w:eastAsia="Times New Roman" w:hAnsi="Arial" w:cs="Arial"/>
          <w:color w:val="000000"/>
        </w:rPr>
        <w:t xml:space="preserve">Richard </w:t>
      </w:r>
      <w:proofErr w:type="spellStart"/>
      <w:r w:rsidRPr="007A4486">
        <w:rPr>
          <w:rFonts w:ascii="Arial" w:eastAsia="Times New Roman" w:hAnsi="Arial" w:cs="Arial"/>
          <w:color w:val="000000"/>
        </w:rPr>
        <w:t>Hirschl</w:t>
      </w:r>
      <w:proofErr w:type="spellEnd"/>
    </w:p>
    <w:p w14:paraId="1DB1E051" w14:textId="16DA4638" w:rsidR="00EC28F7" w:rsidRDefault="00EC28F7" w:rsidP="00F82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Eric Kim</w:t>
      </w:r>
    </w:p>
    <w:p w14:paraId="494022D1" w14:textId="6432633C" w:rsidR="005142A7" w:rsidRDefault="005142A7" w:rsidP="005142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142A7">
        <w:rPr>
          <w:rFonts w:ascii="Arial" w:eastAsia="Times New Roman" w:hAnsi="Arial" w:cs="Arial"/>
          <w:color w:val="000000"/>
        </w:rPr>
        <w:t>Anthony Kitai</w:t>
      </w:r>
    </w:p>
    <w:p w14:paraId="7919FEE0" w14:textId="5969EA83" w:rsidR="005142A7" w:rsidRDefault="005142A7" w:rsidP="005142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142A7">
        <w:rPr>
          <w:rFonts w:ascii="Arial" w:eastAsia="Times New Roman" w:hAnsi="Arial" w:cs="Arial"/>
          <w:color w:val="000000"/>
        </w:rPr>
        <w:t>Jonathan Koh</w:t>
      </w:r>
    </w:p>
    <w:p w14:paraId="603A49C0" w14:textId="77777777" w:rsidR="007A4486" w:rsidRPr="007A4486" w:rsidRDefault="007A4486" w:rsidP="007A4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4486">
        <w:rPr>
          <w:rFonts w:ascii="Arial" w:eastAsia="Times New Roman" w:hAnsi="Arial" w:cs="Arial"/>
          <w:color w:val="000000"/>
        </w:rPr>
        <w:t xml:space="preserve">Mark </w:t>
      </w:r>
      <w:proofErr w:type="spellStart"/>
      <w:r w:rsidRPr="007A4486">
        <w:rPr>
          <w:rFonts w:ascii="Arial" w:eastAsia="Times New Roman" w:hAnsi="Arial" w:cs="Arial"/>
          <w:color w:val="000000"/>
        </w:rPr>
        <w:t>Kosower</w:t>
      </w:r>
      <w:proofErr w:type="spellEnd"/>
    </w:p>
    <w:p w14:paraId="00B0D697" w14:textId="2F0C4835" w:rsidR="00F82BBF" w:rsidRPr="007A4486" w:rsidRDefault="00F82BBF" w:rsidP="00F82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Antonio </w:t>
      </w:r>
      <w:proofErr w:type="spellStart"/>
      <w:r w:rsidRPr="009123A5">
        <w:rPr>
          <w:rFonts w:ascii="Arial" w:eastAsia="Times New Roman" w:hAnsi="Arial" w:cs="Arial"/>
          <w:color w:val="000000"/>
          <w:shd w:val="clear" w:color="auto" w:fill="FFFFFF"/>
        </w:rPr>
        <w:t>Lysy</w:t>
      </w:r>
      <w:proofErr w:type="spellEnd"/>
    </w:p>
    <w:p w14:paraId="38ADBD91" w14:textId="3468C5BE" w:rsidR="007A4486" w:rsidRDefault="007A4486" w:rsidP="007A4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4486">
        <w:rPr>
          <w:rFonts w:ascii="Arial" w:eastAsia="Times New Roman" w:hAnsi="Arial" w:cs="Arial"/>
          <w:color w:val="000000"/>
        </w:rPr>
        <w:t>Daniel Morgenstern</w:t>
      </w:r>
    </w:p>
    <w:p w14:paraId="3276D088" w14:textId="2B121CDB" w:rsidR="007A4486" w:rsidRDefault="007A4486" w:rsidP="007A4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4486">
        <w:rPr>
          <w:rFonts w:ascii="Arial" w:eastAsia="Times New Roman" w:hAnsi="Arial" w:cs="Arial"/>
          <w:color w:val="000000"/>
        </w:rPr>
        <w:t>Peter Opie</w:t>
      </w:r>
    </w:p>
    <w:p w14:paraId="6E9A4B5A" w14:textId="77777777" w:rsidR="007A4486" w:rsidRPr="007A4486" w:rsidRDefault="007A4486" w:rsidP="007A4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A4486">
        <w:rPr>
          <w:rFonts w:ascii="Arial" w:eastAsia="Times New Roman" w:hAnsi="Arial" w:cs="Arial"/>
          <w:color w:val="000000"/>
        </w:rPr>
        <w:t>Merry Peckham</w:t>
      </w:r>
    </w:p>
    <w:p w14:paraId="1B622DB7" w14:textId="77777777" w:rsidR="00F82BBF" w:rsidRPr="009123A5" w:rsidRDefault="00F82BBF" w:rsidP="00F82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Amit </w:t>
      </w:r>
      <w:proofErr w:type="spellStart"/>
      <w:r w:rsidRPr="009123A5">
        <w:rPr>
          <w:rFonts w:ascii="Arial" w:eastAsia="Times New Roman" w:hAnsi="Arial" w:cs="Arial"/>
          <w:color w:val="000000"/>
          <w:shd w:val="clear" w:color="auto" w:fill="FFFFFF"/>
        </w:rPr>
        <w:t>Peled</w:t>
      </w:r>
      <w:proofErr w:type="spellEnd"/>
    </w:p>
    <w:p w14:paraId="78DDD09D" w14:textId="77777777" w:rsidR="00F82BBF" w:rsidRPr="009123A5" w:rsidRDefault="00F82BBF" w:rsidP="00F82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Sharon Robinson</w:t>
      </w:r>
    </w:p>
    <w:p w14:paraId="202A83D1" w14:textId="77777777" w:rsidR="00F82BBF" w:rsidRPr="009123A5" w:rsidRDefault="00F82BBF" w:rsidP="00F82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Peter Stumpf</w:t>
      </w:r>
    </w:p>
    <w:p w14:paraId="1A0F997B" w14:textId="77777777" w:rsidR="00F82BBF" w:rsidRPr="009123A5" w:rsidRDefault="00F82BBF" w:rsidP="00F82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Paul York</w:t>
      </w:r>
    </w:p>
    <w:p w14:paraId="03F34115" w14:textId="5A82F619" w:rsidR="005142A7" w:rsidRDefault="005142A7" w:rsidP="005142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142A7">
        <w:rPr>
          <w:rFonts w:ascii="Arial" w:eastAsia="Times New Roman" w:hAnsi="Arial" w:cs="Arial"/>
          <w:color w:val="000000"/>
        </w:rPr>
        <w:t>Beiliang</w:t>
      </w:r>
      <w:proofErr w:type="spellEnd"/>
      <w:r w:rsidRPr="005142A7">
        <w:rPr>
          <w:rFonts w:ascii="Arial" w:eastAsia="Times New Roman" w:hAnsi="Arial" w:cs="Arial"/>
          <w:color w:val="000000"/>
        </w:rPr>
        <w:t xml:space="preserve"> Zhu</w:t>
      </w:r>
    </w:p>
    <w:p w14:paraId="42D8B01C" w14:textId="3C9C290B" w:rsidR="007A4486" w:rsidRPr="00453E7F" w:rsidRDefault="00792538" w:rsidP="0067012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53E7F">
        <w:rPr>
          <w:rFonts w:ascii="Arial" w:eastAsia="Times New Roman" w:hAnsi="Arial" w:cs="Arial"/>
          <w:color w:val="000000"/>
        </w:rPr>
        <w:t>Pinchas</w:t>
      </w:r>
      <w:proofErr w:type="spellEnd"/>
      <w:r w:rsidRPr="00453E7F">
        <w:rPr>
          <w:rFonts w:ascii="Arial" w:eastAsia="Times New Roman" w:hAnsi="Arial" w:cs="Arial"/>
          <w:color w:val="000000"/>
        </w:rPr>
        <w:t xml:space="preserve"> Zukerman</w:t>
      </w:r>
    </w:p>
    <w:p w14:paraId="119872DB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</w:p>
    <w:p w14:paraId="207B072A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  <w:r w:rsidRPr="009123A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HONORS/AWARDS/COMPETITIONS</w:t>
      </w:r>
      <w:r w:rsidRPr="009123A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</w:p>
    <w:p w14:paraId="7AA3B64D" w14:textId="3A2A7613" w:rsidR="002E14D9" w:rsidRDefault="002E14D9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Gold Medalist at the </w:t>
      </w:r>
      <w:proofErr w:type="spellStart"/>
      <w:r>
        <w:rPr>
          <w:rFonts w:ascii="Arial" w:eastAsia="Times New Roman" w:hAnsi="Arial" w:cs="Arial"/>
          <w:color w:val="000000"/>
        </w:rPr>
        <w:t>Fischoff</w:t>
      </w:r>
      <w:proofErr w:type="spellEnd"/>
      <w:r>
        <w:rPr>
          <w:rFonts w:ascii="Arial" w:eastAsia="Times New Roman" w:hAnsi="Arial" w:cs="Arial"/>
          <w:color w:val="000000"/>
        </w:rPr>
        <w:t xml:space="preserve"> National Chamber Competition Junior Division with the Kairos String Quartet, May 2018</w:t>
      </w:r>
    </w:p>
    <w:p w14:paraId="08D121AE" w14:textId="21EC2066" w:rsidR="002E14D9" w:rsidRDefault="002E14D9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First Prize winner of the M-Prize Chamber Arts Competition Junior Strings with the Kairos String Quartet, May 2018</w:t>
      </w:r>
    </w:p>
    <w:p w14:paraId="0B2FB0FB" w14:textId="75EFBA75" w:rsidR="002E14D9" w:rsidRDefault="002E14D9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Silver Medalist at the St. Paul String Quartet Competition with the Kairos String Quartet, April 2018</w:t>
      </w:r>
    </w:p>
    <w:p w14:paraId="78330766" w14:textId="5813D06C" w:rsidR="002E14D9" w:rsidRDefault="002E14D9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Grand Prize Winner of the A.N. and Pearl G. Barnett Chamber Competition with the Kairos String Quartet, April 2018</w:t>
      </w:r>
    </w:p>
    <w:p w14:paraId="2906FBB4" w14:textId="63330633" w:rsidR="00EC28F7" w:rsidRPr="00EC28F7" w:rsidRDefault="00EC28F7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First </w:t>
      </w:r>
      <w:r w:rsidR="00596D8E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rize winner of the Rembrandt Chamber Musicians Chamber Music Competition and named the 2018 Rembrandt Young Artists with the Kairos String Quartet, January 2018</w:t>
      </w:r>
    </w:p>
    <w:p w14:paraId="2ACE944D" w14:textId="0A097CD7" w:rsidR="00F82BBF" w:rsidRPr="009123A5" w:rsidRDefault="00F82BBF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Winner of the Indiana State Regionals of the MTNA Competition, October 2017</w:t>
      </w:r>
    </w:p>
    <w:p w14:paraId="521C10BC" w14:textId="04D562CA" w:rsidR="00F82BBF" w:rsidRPr="009123A5" w:rsidRDefault="00F82BBF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Third </w:t>
      </w:r>
      <w:r w:rsidR="00596D8E"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>rize winner of the M-Prize Chamber Arts Competition Junior Strings Division with the Invictus Piano Quartet, May 2017</w:t>
      </w:r>
    </w:p>
    <w:p w14:paraId="19BAD012" w14:textId="4E3B8B0F" w:rsidR="00F82BBF" w:rsidRPr="009123A5" w:rsidRDefault="00F82BBF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Second </w:t>
      </w:r>
      <w:r w:rsidR="00596D8E"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>rize winner of the A.N. and Pearl G. Barnett Chamber Music Competition Strings Division with the Invictus Piano Quartet, April 2017</w:t>
      </w:r>
    </w:p>
    <w:p w14:paraId="2ECCF8DD" w14:textId="38125F9B" w:rsidR="00F82BBF" w:rsidRPr="009123A5" w:rsidRDefault="00F82BBF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First </w:t>
      </w:r>
      <w:r w:rsidR="00596D8E"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>rize winner of the Fort Wayne Philharmonic Young Artist Competition Senior Division, March 2017</w:t>
      </w:r>
    </w:p>
    <w:p w14:paraId="08740437" w14:textId="77777777" w:rsidR="00F82BBF" w:rsidRPr="009123A5" w:rsidRDefault="00F82BBF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Winner of the Indianapolis Symphony Orchestra Side-by-Side Program Concerto competition, January 2017</w:t>
      </w:r>
    </w:p>
    <w:p w14:paraId="65D261DC" w14:textId="4850EE83" w:rsidR="00F82BBF" w:rsidRPr="009123A5" w:rsidRDefault="00F82BBF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Silver </w:t>
      </w:r>
      <w:r w:rsidR="00596D8E">
        <w:rPr>
          <w:rFonts w:ascii="Arial" w:eastAsia="Times New Roman" w:hAnsi="Arial" w:cs="Arial"/>
          <w:color w:val="000000"/>
          <w:shd w:val="clear" w:color="auto" w:fill="FFFFFF"/>
        </w:rPr>
        <w:t>M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>edalist of the Muncie Symphony Orchestra Young Artist Competition Senior Division, January 2017</w:t>
      </w:r>
    </w:p>
    <w:p w14:paraId="53011162" w14:textId="77777777" w:rsidR="00F82BBF" w:rsidRPr="009123A5" w:rsidRDefault="00F82BBF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First Prize winner of the New World Youth Orchestra Young Artist Competition Senior Division, January 2016</w:t>
      </w:r>
    </w:p>
    <w:p w14:paraId="6B04BBFC" w14:textId="77777777" w:rsidR="00F82BBF" w:rsidRPr="009123A5" w:rsidRDefault="00F82BBF" w:rsidP="00F82BB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First Prize winner of the Carmel Symphony Orchestra Young Artist Competition, December 2015</w:t>
      </w:r>
    </w:p>
    <w:p w14:paraId="2FAC9527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</w:p>
    <w:p w14:paraId="0AE2D482" w14:textId="460244B5" w:rsidR="00F82BBF" w:rsidRPr="009123A5" w:rsidRDefault="00792538" w:rsidP="00F82BBF">
      <w:pPr>
        <w:spacing w:after="0" w:line="240" w:lineRule="auto"/>
        <w:rPr>
          <w:rFonts w:ascii="Arial" w:eastAsia="Times New Roman" w:hAnsi="Arial" w:cs="Arial"/>
        </w:rPr>
      </w:pPr>
      <w:bookmarkStart w:id="1" w:name="_Hlk517193059"/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SOLO </w:t>
      </w:r>
      <w:r w:rsidR="00F82BBF" w:rsidRPr="009123A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PERFORMANCES</w:t>
      </w:r>
    </w:p>
    <w:bookmarkEnd w:id="1"/>
    <w:p w14:paraId="1B1AE322" w14:textId="0D25923F" w:rsidR="002E14D9" w:rsidRPr="002E14D9" w:rsidRDefault="002E14D9" w:rsidP="002E14D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14D9">
        <w:rPr>
          <w:rFonts w:ascii="Arial" w:eastAsia="Times New Roman" w:hAnsi="Arial" w:cs="Arial"/>
          <w:color w:val="000000"/>
        </w:rPr>
        <w:t xml:space="preserve">Solo Performance of C.P.E. Bach’s Concerto in A Major, </w:t>
      </w:r>
      <w:proofErr w:type="spellStart"/>
      <w:r w:rsidRPr="002E14D9">
        <w:rPr>
          <w:rFonts w:ascii="Arial" w:eastAsia="Times New Roman" w:hAnsi="Arial" w:cs="Arial"/>
          <w:color w:val="000000"/>
        </w:rPr>
        <w:t>Mvt</w:t>
      </w:r>
      <w:proofErr w:type="spellEnd"/>
      <w:r w:rsidRPr="002E14D9">
        <w:rPr>
          <w:rFonts w:ascii="Arial" w:eastAsia="Times New Roman" w:hAnsi="Arial" w:cs="Arial"/>
          <w:color w:val="000000"/>
        </w:rPr>
        <w:t xml:space="preserve"> III with the Academy of the Music Institute of Chicago Chamber Orchestra,</w:t>
      </w:r>
      <w:r w:rsidR="00596D8E">
        <w:rPr>
          <w:rFonts w:ascii="Arial" w:eastAsia="Times New Roman" w:hAnsi="Arial" w:cs="Arial"/>
          <w:color w:val="000000"/>
        </w:rPr>
        <w:t xml:space="preserve"> later broadcasted on WFMT’s </w:t>
      </w:r>
      <w:r w:rsidR="00596D8E">
        <w:rPr>
          <w:rFonts w:ascii="Arial" w:eastAsia="Times New Roman" w:hAnsi="Arial" w:cs="Arial"/>
          <w:i/>
          <w:color w:val="000000"/>
        </w:rPr>
        <w:t>Introductions,</w:t>
      </w:r>
      <w:r w:rsidRPr="002E14D9">
        <w:rPr>
          <w:rFonts w:ascii="Arial" w:eastAsia="Times New Roman" w:hAnsi="Arial" w:cs="Arial"/>
          <w:color w:val="000000"/>
        </w:rPr>
        <w:t xml:space="preserve"> March 2018</w:t>
      </w:r>
    </w:p>
    <w:p w14:paraId="5C3934B6" w14:textId="77777777" w:rsidR="00F82BBF" w:rsidRPr="009123A5" w:rsidRDefault="00F82BBF" w:rsidP="00F82BB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Solo Performance of </w:t>
      </w:r>
      <w:proofErr w:type="spellStart"/>
      <w:r w:rsidRPr="009123A5">
        <w:rPr>
          <w:rFonts w:ascii="Arial" w:eastAsia="Times New Roman" w:hAnsi="Arial" w:cs="Arial"/>
          <w:color w:val="222222"/>
          <w:shd w:val="clear" w:color="auto" w:fill="FFFFFF"/>
        </w:rPr>
        <w:t>Dvořák</w:t>
      </w:r>
      <w:proofErr w:type="spellEnd"/>
      <w:r w:rsidRPr="009123A5">
        <w:rPr>
          <w:rFonts w:ascii="Arial" w:eastAsia="Times New Roman" w:hAnsi="Arial" w:cs="Arial"/>
          <w:color w:val="222222"/>
          <w:shd w:val="clear" w:color="auto" w:fill="FFFFFF"/>
        </w:rPr>
        <w:t xml:space="preserve"> Cello Concerto</w:t>
      </w:r>
      <w:r w:rsidR="0049580E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="0049580E">
        <w:rPr>
          <w:rFonts w:ascii="Arial" w:eastAsia="Times New Roman" w:hAnsi="Arial" w:cs="Arial"/>
          <w:color w:val="222222"/>
          <w:shd w:val="clear" w:color="auto" w:fill="FFFFFF"/>
        </w:rPr>
        <w:t>Mvt</w:t>
      </w:r>
      <w:proofErr w:type="spellEnd"/>
      <w:r w:rsidR="0049580E">
        <w:rPr>
          <w:rFonts w:ascii="Arial" w:eastAsia="Times New Roman" w:hAnsi="Arial" w:cs="Arial"/>
          <w:color w:val="222222"/>
          <w:shd w:val="clear" w:color="auto" w:fill="FFFFFF"/>
        </w:rPr>
        <w:t xml:space="preserve"> I</w:t>
      </w:r>
      <w:r w:rsidRPr="009123A5">
        <w:rPr>
          <w:rFonts w:ascii="Arial" w:eastAsia="Times New Roman" w:hAnsi="Arial" w:cs="Arial"/>
          <w:color w:val="222222"/>
          <w:shd w:val="clear" w:color="auto" w:fill="FFFFFF"/>
        </w:rPr>
        <w:t xml:space="preserve"> w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>ith the Muncie Symphony Orchestra, October 2017</w:t>
      </w:r>
    </w:p>
    <w:p w14:paraId="19A7FFFD" w14:textId="77777777" w:rsidR="00F82BBF" w:rsidRPr="009123A5" w:rsidRDefault="00F82BBF" w:rsidP="00F82BB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Multiple solo and chamber performances at the Heifetz International Music Institute, June - August 2017</w:t>
      </w:r>
    </w:p>
    <w:p w14:paraId="6DE29D08" w14:textId="77777777" w:rsidR="00F82BBF" w:rsidRPr="009123A5" w:rsidRDefault="00F82BBF" w:rsidP="00F82BB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Solo Performance of </w:t>
      </w:r>
      <w:proofErr w:type="spellStart"/>
      <w:r w:rsidRPr="009123A5">
        <w:rPr>
          <w:rFonts w:ascii="Arial" w:eastAsia="Times New Roman" w:hAnsi="Arial" w:cs="Arial"/>
          <w:color w:val="222222"/>
          <w:shd w:val="clear" w:color="auto" w:fill="FFFFFF"/>
        </w:rPr>
        <w:t>Dvořák</w:t>
      </w:r>
      <w:proofErr w:type="spellEnd"/>
      <w:r w:rsidRPr="009123A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>Cello Concerto</w:t>
      </w:r>
      <w:r w:rsidR="0049580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49580E">
        <w:rPr>
          <w:rFonts w:ascii="Arial" w:eastAsia="Times New Roman" w:hAnsi="Arial" w:cs="Arial"/>
          <w:color w:val="000000"/>
          <w:shd w:val="clear" w:color="auto" w:fill="FFFFFF"/>
        </w:rPr>
        <w:t>Mvt</w:t>
      </w:r>
      <w:proofErr w:type="spellEnd"/>
      <w:r w:rsidR="0049580E">
        <w:rPr>
          <w:rFonts w:ascii="Arial" w:eastAsia="Times New Roman" w:hAnsi="Arial" w:cs="Arial"/>
          <w:color w:val="000000"/>
          <w:shd w:val="clear" w:color="auto" w:fill="FFFFFF"/>
        </w:rPr>
        <w:t xml:space="preserve"> I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 with the Fort Wayne Philharmonic, April 2017</w:t>
      </w:r>
    </w:p>
    <w:p w14:paraId="3DEA863C" w14:textId="77777777" w:rsidR="00F82BBF" w:rsidRPr="009123A5" w:rsidRDefault="00F82BBF" w:rsidP="00F82BB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Solo Performance of </w:t>
      </w:r>
      <w:proofErr w:type="spellStart"/>
      <w:r w:rsidRPr="009123A5">
        <w:rPr>
          <w:rFonts w:ascii="Arial" w:eastAsia="Times New Roman" w:hAnsi="Arial" w:cs="Arial"/>
          <w:color w:val="222222"/>
          <w:shd w:val="clear" w:color="auto" w:fill="FFFFFF"/>
        </w:rPr>
        <w:t>Dvořák</w:t>
      </w:r>
      <w:proofErr w:type="spellEnd"/>
      <w:r w:rsidRPr="009123A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>Cello Concerto</w:t>
      </w:r>
      <w:r w:rsidR="0049580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49580E">
        <w:rPr>
          <w:rFonts w:ascii="Arial" w:eastAsia="Times New Roman" w:hAnsi="Arial" w:cs="Arial"/>
          <w:color w:val="000000"/>
          <w:shd w:val="clear" w:color="auto" w:fill="FFFFFF"/>
        </w:rPr>
        <w:t>Mvt</w:t>
      </w:r>
      <w:proofErr w:type="spellEnd"/>
      <w:r w:rsidR="0049580E">
        <w:rPr>
          <w:rFonts w:ascii="Arial" w:eastAsia="Times New Roman" w:hAnsi="Arial" w:cs="Arial"/>
          <w:color w:val="000000"/>
          <w:shd w:val="clear" w:color="auto" w:fill="FFFFFF"/>
        </w:rPr>
        <w:t xml:space="preserve"> I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 with the Indianapolis Symphony Orchestra, March 2017</w:t>
      </w:r>
    </w:p>
    <w:p w14:paraId="6DB61CE0" w14:textId="77777777" w:rsidR="00F82BBF" w:rsidRPr="009123A5" w:rsidRDefault="00F82BBF" w:rsidP="00F82BB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Solo Performance of Kabalevsky’s Cello Concerto No. 2 with the New World Youth Symphony Orchestra, May 2016</w:t>
      </w:r>
    </w:p>
    <w:p w14:paraId="383CAC06" w14:textId="77777777" w:rsidR="00F82BBF" w:rsidRPr="009123A5" w:rsidRDefault="00F82BBF" w:rsidP="00F82BB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Solo Performance of Popper’s </w:t>
      </w:r>
      <w:r w:rsidRPr="009123A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Hungarian Rhapsody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 with the Carmel Symphony Orchestra, January 2016</w:t>
      </w:r>
    </w:p>
    <w:p w14:paraId="0AA045C3" w14:textId="77777777" w:rsidR="00F82BBF" w:rsidRPr="009123A5" w:rsidRDefault="00F82BBF" w:rsidP="00F82BB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Solo recital as part of the Music Institute of Chicago’s “100 Performances in 16 Days” Festival, April 2015</w:t>
      </w:r>
    </w:p>
    <w:p w14:paraId="541B87EF" w14:textId="3F3AABB3" w:rsidR="00792538" w:rsidRDefault="00792538" w:rsidP="007925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A8A38FC" w14:textId="174E3B79" w:rsidR="00792538" w:rsidRDefault="00792538" w:rsidP="007925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bookmarkStart w:id="2" w:name="_Hlk517193488"/>
      <w:r>
        <w:rPr>
          <w:rFonts w:ascii="Arial" w:eastAsia="Times New Roman" w:hAnsi="Arial" w:cs="Arial"/>
          <w:b/>
          <w:bCs/>
          <w:color w:val="000000"/>
        </w:rPr>
        <w:t>CHAMBER</w:t>
      </w:r>
      <w:r w:rsidRPr="00792538">
        <w:rPr>
          <w:rFonts w:ascii="Arial" w:eastAsia="Times New Roman" w:hAnsi="Arial" w:cs="Arial"/>
          <w:b/>
          <w:bCs/>
          <w:color w:val="000000"/>
        </w:rPr>
        <w:t xml:space="preserve"> PERFORMANCES</w:t>
      </w:r>
    </w:p>
    <w:bookmarkEnd w:id="2"/>
    <w:p w14:paraId="17301F67" w14:textId="6E5DCE88" w:rsidR="00792538" w:rsidRDefault="00792538" w:rsidP="0079253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92538">
        <w:rPr>
          <w:rFonts w:ascii="Arial" w:eastAsia="Times New Roman" w:hAnsi="Arial" w:cs="Arial"/>
          <w:color w:val="000000"/>
        </w:rPr>
        <w:t>Cellist of the Kairos String Quartet, September 2017 – May 2018</w:t>
      </w:r>
    </w:p>
    <w:p w14:paraId="26C80446" w14:textId="31EE1F36" w:rsidR="00792538" w:rsidRPr="00792538" w:rsidRDefault="00792538" w:rsidP="0079253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92538">
        <w:rPr>
          <w:rFonts w:ascii="Arial" w:eastAsia="Times New Roman" w:hAnsi="Arial" w:cs="Arial"/>
          <w:color w:val="000000"/>
        </w:rPr>
        <w:t>Featured performer at the Music Institute of Chicago’s Anniversary Gala with the Kairos String Quartet, May 2018</w:t>
      </w:r>
    </w:p>
    <w:p w14:paraId="6258C8CB" w14:textId="77777777" w:rsidR="00792538" w:rsidRPr="00792538" w:rsidRDefault="00792538" w:rsidP="0079253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92538">
        <w:rPr>
          <w:rFonts w:ascii="Arial" w:eastAsia="Times New Roman" w:hAnsi="Arial" w:cs="Arial"/>
          <w:color w:val="000000"/>
        </w:rPr>
        <w:t>Fischoff</w:t>
      </w:r>
      <w:proofErr w:type="spellEnd"/>
      <w:r w:rsidRPr="00792538">
        <w:rPr>
          <w:rFonts w:ascii="Arial" w:eastAsia="Times New Roman" w:hAnsi="Arial" w:cs="Arial"/>
          <w:color w:val="000000"/>
        </w:rPr>
        <w:t xml:space="preserve"> Chamber Competition Winner’s gala performance broadcasted on public television with the Kairos String Quartet, May 2018</w:t>
      </w:r>
    </w:p>
    <w:p w14:paraId="031C0C03" w14:textId="74CD1413" w:rsidR="00792538" w:rsidRDefault="00792538" w:rsidP="0079253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92538">
        <w:rPr>
          <w:rFonts w:ascii="Arial" w:eastAsia="Times New Roman" w:hAnsi="Arial" w:cs="Arial"/>
          <w:color w:val="000000"/>
        </w:rPr>
        <w:t xml:space="preserve">Featured performer on WFMT’s </w:t>
      </w:r>
      <w:r w:rsidRPr="00792538">
        <w:rPr>
          <w:rFonts w:ascii="Arial" w:eastAsia="Times New Roman" w:hAnsi="Arial" w:cs="Arial"/>
          <w:i/>
          <w:color w:val="000000"/>
        </w:rPr>
        <w:t xml:space="preserve">Introductions </w:t>
      </w:r>
      <w:r w:rsidRPr="00792538">
        <w:rPr>
          <w:rFonts w:ascii="Arial" w:eastAsia="Times New Roman" w:hAnsi="Arial" w:cs="Arial"/>
          <w:color w:val="000000"/>
        </w:rPr>
        <w:t>program on a live taping with the Kairos String Quartet, April 2018</w:t>
      </w:r>
    </w:p>
    <w:p w14:paraId="7A881A08" w14:textId="6A13560E" w:rsidR="00792538" w:rsidRDefault="00792538" w:rsidP="0079253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Winner’s Concert of the Rembrandt Chamber Players Chamber Music Competition with the Kairos String Quartet, April 2018</w:t>
      </w:r>
    </w:p>
    <w:p w14:paraId="43B8D63B" w14:textId="5A709280" w:rsidR="00792538" w:rsidRDefault="00792538" w:rsidP="0079253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92538">
        <w:rPr>
          <w:rFonts w:ascii="Arial" w:eastAsia="Times New Roman" w:hAnsi="Arial" w:cs="Arial"/>
          <w:color w:val="000000"/>
        </w:rPr>
        <w:t>Cellist of the Invictus Piano Quartet, September 2016 - May 2017</w:t>
      </w:r>
    </w:p>
    <w:p w14:paraId="4DC2BCD9" w14:textId="77777777" w:rsidR="00792538" w:rsidRPr="00792538" w:rsidRDefault="00792538" w:rsidP="0079253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92538">
        <w:rPr>
          <w:rFonts w:ascii="Arial" w:eastAsia="Times New Roman" w:hAnsi="Arial" w:cs="Arial"/>
          <w:color w:val="000000"/>
        </w:rPr>
        <w:t>Featured performer with the Invictus Piano Quartet on the Pilgrim Chamber Players “Stars of Tomorrow” concert series, April 2017</w:t>
      </w:r>
    </w:p>
    <w:p w14:paraId="73F4B7DE" w14:textId="77777777" w:rsidR="00792538" w:rsidRPr="00792538" w:rsidRDefault="00792538" w:rsidP="0079253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92538">
        <w:rPr>
          <w:rFonts w:ascii="Arial" w:eastAsia="Times New Roman" w:hAnsi="Arial" w:cs="Arial"/>
          <w:color w:val="000000"/>
        </w:rPr>
        <w:lastRenderedPageBreak/>
        <w:t xml:space="preserve">Cellist of the </w:t>
      </w:r>
      <w:proofErr w:type="spellStart"/>
      <w:r w:rsidRPr="00792538">
        <w:rPr>
          <w:rFonts w:ascii="Arial" w:eastAsia="Times New Roman" w:hAnsi="Arial" w:cs="Arial"/>
          <w:color w:val="000000"/>
        </w:rPr>
        <w:t>Akros</w:t>
      </w:r>
      <w:proofErr w:type="spellEnd"/>
      <w:r w:rsidRPr="00792538">
        <w:rPr>
          <w:rFonts w:ascii="Arial" w:eastAsia="Times New Roman" w:hAnsi="Arial" w:cs="Arial"/>
          <w:color w:val="000000"/>
        </w:rPr>
        <w:t xml:space="preserve"> Piano Trio, September 2015 - May 2016</w:t>
      </w:r>
    </w:p>
    <w:p w14:paraId="0E3EA721" w14:textId="2C701AD1" w:rsidR="00792538" w:rsidRDefault="00792538" w:rsidP="0079253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92538">
        <w:rPr>
          <w:rFonts w:ascii="Arial" w:eastAsia="Times New Roman" w:hAnsi="Arial" w:cs="Arial"/>
          <w:color w:val="000000"/>
        </w:rPr>
        <w:t xml:space="preserve">Featured Performer on WFMT’s </w:t>
      </w:r>
      <w:r w:rsidRPr="00792538">
        <w:rPr>
          <w:rFonts w:ascii="Arial" w:eastAsia="Times New Roman" w:hAnsi="Arial" w:cs="Arial"/>
          <w:i/>
          <w:iCs/>
          <w:color w:val="000000"/>
        </w:rPr>
        <w:t xml:space="preserve">Introductions </w:t>
      </w:r>
      <w:r w:rsidRPr="00792538">
        <w:rPr>
          <w:rFonts w:ascii="Arial" w:eastAsia="Times New Roman" w:hAnsi="Arial" w:cs="Arial"/>
          <w:color w:val="000000"/>
        </w:rPr>
        <w:t xml:space="preserve">program with the </w:t>
      </w:r>
      <w:proofErr w:type="spellStart"/>
      <w:r w:rsidRPr="00792538">
        <w:rPr>
          <w:rFonts w:ascii="Arial" w:eastAsia="Times New Roman" w:hAnsi="Arial" w:cs="Arial"/>
          <w:color w:val="000000"/>
        </w:rPr>
        <w:t>Akros</w:t>
      </w:r>
      <w:proofErr w:type="spellEnd"/>
      <w:r w:rsidRPr="00792538">
        <w:rPr>
          <w:rFonts w:ascii="Arial" w:eastAsia="Times New Roman" w:hAnsi="Arial" w:cs="Arial"/>
          <w:color w:val="000000"/>
        </w:rPr>
        <w:t xml:space="preserve"> Piano Trio, April 2016</w:t>
      </w:r>
    </w:p>
    <w:p w14:paraId="63C1936D" w14:textId="1441973A" w:rsidR="00EB3676" w:rsidRDefault="00EB3676" w:rsidP="00EB36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8E32358" w14:textId="41CA3E10" w:rsidR="00596D8E" w:rsidRDefault="00596D8E" w:rsidP="00596D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ORCHESTRA </w:t>
      </w:r>
      <w:r w:rsidRPr="00596D8E">
        <w:rPr>
          <w:rFonts w:ascii="Arial" w:eastAsia="Times New Roman" w:hAnsi="Arial" w:cs="Arial"/>
          <w:b/>
          <w:bCs/>
          <w:color w:val="000000"/>
        </w:rPr>
        <w:t>PERFORMANCES</w:t>
      </w:r>
    </w:p>
    <w:p w14:paraId="36D1D4D0" w14:textId="237D41B2" w:rsidR="00596D8E" w:rsidRDefault="00596D8E" w:rsidP="00596D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596D8E">
        <w:rPr>
          <w:rFonts w:ascii="Arial" w:eastAsia="Times New Roman" w:hAnsi="Arial" w:cs="Arial"/>
          <w:bCs/>
          <w:color w:val="000000"/>
        </w:rPr>
        <w:t>Cellist in the Academy of the Music Institute of Chicago Chamber Orchestra, September 2014 – May 2018</w:t>
      </w:r>
    </w:p>
    <w:p w14:paraId="0DA2B33E" w14:textId="77777777" w:rsidR="00596D8E" w:rsidRPr="00596D8E" w:rsidRDefault="00596D8E" w:rsidP="00596D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596D8E">
        <w:rPr>
          <w:rFonts w:ascii="Arial" w:eastAsia="Times New Roman" w:hAnsi="Arial" w:cs="Arial"/>
          <w:bCs/>
          <w:color w:val="000000"/>
        </w:rPr>
        <w:t>Cellist and two-time principal in the Indianapolis Symphony Orchestra Side-by-Side Orchestra, 2014 - 2017</w:t>
      </w:r>
    </w:p>
    <w:p w14:paraId="079D7821" w14:textId="77777777" w:rsidR="00596D8E" w:rsidRPr="00596D8E" w:rsidRDefault="00596D8E" w:rsidP="00596D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596D8E">
        <w:rPr>
          <w:rFonts w:ascii="Arial" w:eastAsia="Times New Roman" w:hAnsi="Arial" w:cs="Arial"/>
          <w:bCs/>
          <w:color w:val="000000"/>
        </w:rPr>
        <w:t>Cellist in the Chicago Youth in Music Festival Symphony Orchestra, February 2016</w:t>
      </w:r>
    </w:p>
    <w:p w14:paraId="630C692D" w14:textId="77777777" w:rsidR="00596D8E" w:rsidRPr="00596D8E" w:rsidRDefault="00596D8E" w:rsidP="00596D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596D8E">
        <w:rPr>
          <w:rFonts w:ascii="Arial" w:eastAsia="Times New Roman" w:hAnsi="Arial" w:cs="Arial"/>
          <w:bCs/>
          <w:color w:val="000000"/>
        </w:rPr>
        <w:t xml:space="preserve">New World Youth Orchestras, August 2006 - May 2015; principal of the Symphony Orchestra for five years; performances of note include the principal cello part of Rimsky-Korsakov’s </w:t>
      </w:r>
      <w:r w:rsidRPr="00596D8E">
        <w:rPr>
          <w:rFonts w:ascii="Arial" w:eastAsia="Times New Roman" w:hAnsi="Arial" w:cs="Arial"/>
          <w:bCs/>
          <w:i/>
          <w:iCs/>
          <w:color w:val="000000"/>
        </w:rPr>
        <w:t xml:space="preserve">Scheherazade, </w:t>
      </w:r>
      <w:proofErr w:type="spellStart"/>
      <w:r w:rsidRPr="00596D8E">
        <w:rPr>
          <w:rFonts w:ascii="Arial" w:eastAsia="Times New Roman" w:hAnsi="Arial" w:cs="Arial"/>
          <w:bCs/>
          <w:color w:val="000000"/>
        </w:rPr>
        <w:t>Dvořák’s</w:t>
      </w:r>
      <w:proofErr w:type="spellEnd"/>
      <w:r w:rsidRPr="00596D8E">
        <w:rPr>
          <w:rFonts w:ascii="Arial" w:eastAsia="Times New Roman" w:hAnsi="Arial" w:cs="Arial"/>
          <w:bCs/>
          <w:color w:val="000000"/>
        </w:rPr>
        <w:t xml:space="preserve"> New World Symphony, and Tchaikovsky’s Fourth Symphony</w:t>
      </w:r>
    </w:p>
    <w:p w14:paraId="5A702396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</w:p>
    <w:p w14:paraId="40693F16" w14:textId="20A618A5" w:rsidR="002E14D9" w:rsidRPr="002E14D9" w:rsidRDefault="00F82BBF" w:rsidP="00F82B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9123A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SUMMER PROGRAMS</w:t>
      </w:r>
    </w:p>
    <w:p w14:paraId="30AB040B" w14:textId="6BE1DE23" w:rsidR="002E14D9" w:rsidRDefault="002E14D9" w:rsidP="00F82BB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14D9">
        <w:rPr>
          <w:rFonts w:ascii="Arial" w:eastAsia="Times New Roman" w:hAnsi="Arial" w:cs="Arial"/>
          <w:color w:val="000000"/>
        </w:rPr>
        <w:t xml:space="preserve">Festival de </w:t>
      </w:r>
      <w:proofErr w:type="spellStart"/>
      <w:r w:rsidRPr="002E14D9">
        <w:rPr>
          <w:rFonts w:ascii="Arial" w:eastAsia="Times New Roman" w:hAnsi="Arial" w:cs="Arial"/>
          <w:color w:val="000000"/>
        </w:rPr>
        <w:t>Ecoles</w:t>
      </w:r>
      <w:proofErr w:type="spellEnd"/>
      <w:r w:rsidRPr="002E14D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14D9">
        <w:rPr>
          <w:rFonts w:ascii="Arial" w:eastAsia="Times New Roman" w:hAnsi="Arial" w:cs="Arial"/>
          <w:color w:val="000000"/>
        </w:rPr>
        <w:t>d’Art</w:t>
      </w:r>
      <w:proofErr w:type="spellEnd"/>
      <w:r w:rsidRPr="002E14D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14D9">
        <w:rPr>
          <w:rFonts w:ascii="Arial" w:eastAsia="Times New Roman" w:hAnsi="Arial" w:cs="Arial"/>
          <w:color w:val="000000"/>
        </w:rPr>
        <w:t>Americaines</w:t>
      </w:r>
      <w:proofErr w:type="spellEnd"/>
      <w:r w:rsidRPr="002E14D9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E14D9">
        <w:rPr>
          <w:rFonts w:ascii="Arial" w:eastAsia="Times New Roman" w:hAnsi="Arial" w:cs="Arial"/>
          <w:color w:val="000000"/>
        </w:rPr>
        <w:t>Fountainebleau</w:t>
      </w:r>
      <w:proofErr w:type="spellEnd"/>
      <w:r>
        <w:rPr>
          <w:rFonts w:ascii="Arial" w:eastAsia="Times New Roman" w:hAnsi="Arial" w:cs="Arial"/>
          <w:color w:val="000000"/>
        </w:rPr>
        <w:t>, 2018</w:t>
      </w:r>
    </w:p>
    <w:p w14:paraId="5313E37E" w14:textId="4CE12B15" w:rsidR="00792538" w:rsidRPr="002E14D9" w:rsidRDefault="00792538" w:rsidP="00F82BB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Professional Performance Artist at the Boston Music Institute 12-Hour Masterclasses, 2018</w:t>
      </w:r>
    </w:p>
    <w:p w14:paraId="1E18AFC0" w14:textId="1F0C29C4" w:rsidR="00F82BBF" w:rsidRPr="009123A5" w:rsidRDefault="00F82BBF" w:rsidP="00F82BB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Heifetz International Music Institute, 2016 &amp; 2017</w:t>
      </w:r>
    </w:p>
    <w:p w14:paraId="341B2B79" w14:textId="77777777" w:rsidR="00F82BBF" w:rsidRPr="009123A5" w:rsidRDefault="00F82BBF" w:rsidP="00F82BB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23A5">
        <w:rPr>
          <w:rFonts w:ascii="Arial" w:eastAsia="Times New Roman" w:hAnsi="Arial" w:cs="Arial"/>
          <w:color w:val="000000"/>
          <w:shd w:val="clear" w:color="auto" w:fill="FFFFFF"/>
        </w:rPr>
        <w:t>Meadowmount</w:t>
      </w:r>
      <w:proofErr w:type="spellEnd"/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 School of Music, 2014 &amp; 2015</w:t>
      </w:r>
    </w:p>
    <w:p w14:paraId="115F88D1" w14:textId="77777777" w:rsidR="00F82BBF" w:rsidRPr="009123A5" w:rsidRDefault="00F82BBF" w:rsidP="00F82BB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Sewanee Summer Music Festival, 2013</w:t>
      </w:r>
    </w:p>
    <w:p w14:paraId="191074D2" w14:textId="77777777" w:rsidR="00F82BBF" w:rsidRPr="009123A5" w:rsidRDefault="00F82BBF" w:rsidP="00F82BB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>Indiana University Summer String Academy, 2010 – 2012</w:t>
      </w:r>
    </w:p>
    <w:p w14:paraId="275E6D4A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</w:p>
    <w:p w14:paraId="6C9370EB" w14:textId="77777777" w:rsidR="00F82BBF" w:rsidRPr="009123A5" w:rsidRDefault="00F82BBF" w:rsidP="00F82BBF">
      <w:pPr>
        <w:spacing w:after="0" w:line="240" w:lineRule="auto"/>
        <w:rPr>
          <w:rFonts w:ascii="Arial" w:eastAsia="Times New Roman" w:hAnsi="Arial" w:cs="Arial"/>
        </w:rPr>
      </w:pPr>
      <w:r w:rsidRPr="009123A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ACTIVITIES</w:t>
      </w:r>
    </w:p>
    <w:p w14:paraId="6F5FDAAF" w14:textId="722EA30C" w:rsidR="00F82BBF" w:rsidRPr="009123A5" w:rsidRDefault="00F82BBF" w:rsidP="00F82BB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Public Relations Coordinator at Ovation Press, August 2017 – </w:t>
      </w:r>
      <w:r w:rsidR="002E14D9">
        <w:rPr>
          <w:rFonts w:ascii="Arial" w:eastAsia="Times New Roman" w:hAnsi="Arial" w:cs="Arial"/>
          <w:color w:val="000000"/>
          <w:shd w:val="clear" w:color="auto" w:fill="FFFFFF"/>
        </w:rPr>
        <w:t>May 2018</w:t>
      </w:r>
    </w:p>
    <w:p w14:paraId="4B555A65" w14:textId="77777777" w:rsidR="005C5D56" w:rsidRPr="005C5D56" w:rsidRDefault="00F82BBF" w:rsidP="005C5D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Dancer and teaching assistant at the Academy of Dance Arts with a focus in ballet, lyrical, and modern dance; performances included </w:t>
      </w:r>
      <w:r w:rsidRPr="009123A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Les </w:t>
      </w:r>
      <w:proofErr w:type="spellStart"/>
      <w:r w:rsidRPr="009123A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Sylphides</w:t>
      </w:r>
      <w:proofErr w:type="spellEnd"/>
      <w:r w:rsidRPr="009123A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, Swan Lake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Pr="009123A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The Littlest Angel,</w:t>
      </w:r>
      <w:r w:rsidRPr="009123A5">
        <w:rPr>
          <w:rFonts w:ascii="Arial" w:eastAsia="Times New Roman" w:hAnsi="Arial" w:cs="Arial"/>
          <w:color w:val="000000"/>
          <w:shd w:val="clear" w:color="auto" w:fill="FFFFFF"/>
        </w:rPr>
        <w:t xml:space="preserve"> being a featured soloist in excerpts from </w:t>
      </w:r>
      <w:proofErr w:type="spellStart"/>
      <w:r w:rsidRPr="009123A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Coppelia</w:t>
      </w:r>
      <w:proofErr w:type="spellEnd"/>
      <w:r w:rsidRPr="009123A5">
        <w:rPr>
          <w:rFonts w:ascii="Arial" w:eastAsia="Times New Roman" w:hAnsi="Arial" w:cs="Arial"/>
          <w:color w:val="000000"/>
          <w:shd w:val="clear" w:color="auto" w:fill="FFFFFF"/>
        </w:rPr>
        <w:t>, and many modern and lyrical pieces choreographed by Dance Kaleidoscope dancers; August 2003 - June 2017</w:t>
      </w:r>
    </w:p>
    <w:p w14:paraId="1E41CD56" w14:textId="5BFF4AB5" w:rsidR="005C5D56" w:rsidRPr="00792538" w:rsidRDefault="005C5D56" w:rsidP="00792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  <w:r w:rsidR="00792538">
        <w:rPr>
          <w:rFonts w:ascii="Arial" w:hAnsi="Arial" w:cs="Arial"/>
          <w:b/>
        </w:rPr>
        <w:t>S AVAILABLE UPON REQUEST</w:t>
      </w:r>
    </w:p>
    <w:sectPr w:rsidR="005C5D56" w:rsidRPr="0079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5B24"/>
    <w:multiLevelType w:val="multilevel"/>
    <w:tmpl w:val="5A7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66A4"/>
    <w:multiLevelType w:val="multilevel"/>
    <w:tmpl w:val="BC2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F6BBC"/>
    <w:multiLevelType w:val="multilevel"/>
    <w:tmpl w:val="CE9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05E80"/>
    <w:multiLevelType w:val="multilevel"/>
    <w:tmpl w:val="4D7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33D02"/>
    <w:multiLevelType w:val="multilevel"/>
    <w:tmpl w:val="505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F42C5"/>
    <w:multiLevelType w:val="multilevel"/>
    <w:tmpl w:val="6F6C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46720"/>
    <w:multiLevelType w:val="multilevel"/>
    <w:tmpl w:val="009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F"/>
    <w:rsid w:val="00025C68"/>
    <w:rsid w:val="00040141"/>
    <w:rsid w:val="000615D0"/>
    <w:rsid w:val="000761EE"/>
    <w:rsid w:val="00080CF1"/>
    <w:rsid w:val="0019037E"/>
    <w:rsid w:val="001D135E"/>
    <w:rsid w:val="001F63CB"/>
    <w:rsid w:val="00212B93"/>
    <w:rsid w:val="00274343"/>
    <w:rsid w:val="002A3A74"/>
    <w:rsid w:val="002B4368"/>
    <w:rsid w:val="002D2E74"/>
    <w:rsid w:val="002D4CE7"/>
    <w:rsid w:val="002E0475"/>
    <w:rsid w:val="002E14D9"/>
    <w:rsid w:val="002F57B5"/>
    <w:rsid w:val="00341251"/>
    <w:rsid w:val="00351A87"/>
    <w:rsid w:val="00357101"/>
    <w:rsid w:val="003C3836"/>
    <w:rsid w:val="00453E7F"/>
    <w:rsid w:val="0049580E"/>
    <w:rsid w:val="004A78C5"/>
    <w:rsid w:val="004D7D7C"/>
    <w:rsid w:val="005142A7"/>
    <w:rsid w:val="005208CE"/>
    <w:rsid w:val="00545E7E"/>
    <w:rsid w:val="00596D8E"/>
    <w:rsid w:val="005C5D56"/>
    <w:rsid w:val="006203D2"/>
    <w:rsid w:val="0064624A"/>
    <w:rsid w:val="0067483D"/>
    <w:rsid w:val="00683238"/>
    <w:rsid w:val="006A6D30"/>
    <w:rsid w:val="006F2A16"/>
    <w:rsid w:val="00712CFA"/>
    <w:rsid w:val="00741EAA"/>
    <w:rsid w:val="00792538"/>
    <w:rsid w:val="007A4486"/>
    <w:rsid w:val="00836071"/>
    <w:rsid w:val="009123A5"/>
    <w:rsid w:val="009577EB"/>
    <w:rsid w:val="00992AB4"/>
    <w:rsid w:val="009977D5"/>
    <w:rsid w:val="009A6FAA"/>
    <w:rsid w:val="009D4B64"/>
    <w:rsid w:val="00A06A77"/>
    <w:rsid w:val="00A6338C"/>
    <w:rsid w:val="00AC6379"/>
    <w:rsid w:val="00AC7716"/>
    <w:rsid w:val="00AE6B76"/>
    <w:rsid w:val="00AF4C6D"/>
    <w:rsid w:val="00B20678"/>
    <w:rsid w:val="00B525A6"/>
    <w:rsid w:val="00BC193D"/>
    <w:rsid w:val="00BF3040"/>
    <w:rsid w:val="00C01584"/>
    <w:rsid w:val="00C7098C"/>
    <w:rsid w:val="00C86B49"/>
    <w:rsid w:val="00C87F4C"/>
    <w:rsid w:val="00CA09BE"/>
    <w:rsid w:val="00CC45A7"/>
    <w:rsid w:val="00CD3A3F"/>
    <w:rsid w:val="00D3538D"/>
    <w:rsid w:val="00DE14A2"/>
    <w:rsid w:val="00DE392D"/>
    <w:rsid w:val="00E75E64"/>
    <w:rsid w:val="00EB3676"/>
    <w:rsid w:val="00EC28F7"/>
    <w:rsid w:val="00F371CF"/>
    <w:rsid w:val="00F82BBF"/>
    <w:rsid w:val="00FA6E26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D055"/>
  <w15:chartTrackingRefBased/>
  <w15:docId w15:val="{121BA8FD-D1E6-4F58-AEF8-DC1C6507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D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dia-rhe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Rhea</dc:creator>
  <cp:keywords/>
  <dc:description/>
  <cp:lastModifiedBy>Lydia Rhea</cp:lastModifiedBy>
  <cp:revision>23</cp:revision>
  <dcterms:created xsi:type="dcterms:W3CDTF">2017-11-13T02:27:00Z</dcterms:created>
  <dcterms:modified xsi:type="dcterms:W3CDTF">2018-06-19T21:50:00Z</dcterms:modified>
</cp:coreProperties>
</file>